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218" w:rsidRDefault="00575982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674315"/>
      <w:bookmarkStart w:id="1" w:name="_GoBack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-870586</wp:posOffset>
            </wp:positionH>
            <wp:positionV relativeFrom="paragraph">
              <wp:posOffset>-624840</wp:posOffset>
            </wp:positionV>
            <wp:extent cx="7096125" cy="101822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0218" w:rsidRDefault="00450218" w:rsidP="00A558C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4780F" w:rsidRPr="00A558CF" w:rsidRDefault="00AC315E" w:rsidP="00A558CF">
      <w:pPr>
        <w:spacing w:after="0" w:line="264" w:lineRule="auto"/>
        <w:jc w:val="center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4780F" w:rsidRDefault="00AC315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A558CF" w:rsidRPr="00A558CF" w:rsidRDefault="00A558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8CF">
        <w:rPr>
          <w:rFonts w:ascii="Times New Roman" w:hAnsi="Times New Roman" w:cs="Times New Roman"/>
          <w:sz w:val="28"/>
          <w:szCs w:val="28"/>
          <w:lang w:val="ru-RU"/>
        </w:rPr>
        <w:t>Рабочая программа воспитания отражена в личностных результатах.</w:t>
      </w:r>
    </w:p>
    <w:p w:rsidR="00A4780F" w:rsidRPr="00A558CF" w:rsidRDefault="00A4780F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A4780F" w:rsidRPr="00A558CF" w:rsidRDefault="00AC31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A4780F" w:rsidRPr="00A558CF" w:rsidRDefault="00AC31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A4780F" w:rsidRPr="00A558CF" w:rsidRDefault="00AC31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A4780F" w:rsidRPr="00A558CF" w:rsidRDefault="00AC31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A4780F" w:rsidRPr="00A558CF" w:rsidRDefault="00AC31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A4780F" w:rsidRPr="00A558CF" w:rsidRDefault="00AC31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A4780F" w:rsidRPr="00A558CF" w:rsidRDefault="00AC31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A4780F" w:rsidRPr="00A558CF" w:rsidRDefault="00AC31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A4780F" w:rsidRPr="00A558CF" w:rsidRDefault="00AC31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A4780F" w:rsidRPr="00A558CF" w:rsidRDefault="00AC31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A4780F" w:rsidRPr="00A558CF" w:rsidRDefault="00A4780F">
      <w:pPr>
        <w:rPr>
          <w:lang w:val="ru-RU"/>
        </w:rPr>
        <w:sectPr w:rsidR="00A4780F" w:rsidRPr="00A558CF">
          <w:pgSz w:w="11906" w:h="16383"/>
          <w:pgMar w:top="1134" w:right="850" w:bottom="1134" w:left="1701" w:header="720" w:footer="720" w:gutter="0"/>
          <w:cols w:space="720"/>
        </w:sect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bookmarkStart w:id="2" w:name="block-4674318"/>
      <w:bookmarkEnd w:id="0"/>
      <w:r w:rsidRPr="00A558C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4780F" w:rsidRPr="00A558CF" w:rsidRDefault="00AC315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A4780F" w:rsidRPr="00A558CF" w:rsidRDefault="00AC315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A4780F" w:rsidRPr="00A558CF" w:rsidRDefault="00AC315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A4780F" w:rsidRPr="00A558CF" w:rsidRDefault="00AC315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A4780F" w:rsidRPr="00A558CF" w:rsidRDefault="00AC315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558C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4780F" w:rsidRPr="00A558CF" w:rsidRDefault="00AC31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A4780F" w:rsidRPr="00A558CF" w:rsidRDefault="00AC31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A4780F" w:rsidRPr="00A558CF" w:rsidRDefault="00AC31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A4780F" w:rsidRPr="00A558CF" w:rsidRDefault="00AC31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A4780F" w:rsidRPr="00A558CF" w:rsidRDefault="00AC31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558C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4780F" w:rsidRPr="00A558CF" w:rsidRDefault="00AC31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A4780F" w:rsidRPr="00A558CF" w:rsidRDefault="00AC31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A4780F" w:rsidRPr="00A558CF" w:rsidRDefault="00AC31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558C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A4780F" w:rsidRPr="00A558CF" w:rsidRDefault="00AC31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4780F" w:rsidRPr="00A558CF" w:rsidRDefault="00AC31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A4780F" w:rsidRPr="00A558CF" w:rsidRDefault="00AC31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A4780F" w:rsidRDefault="00AC315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A4780F" w:rsidRPr="00A558CF" w:rsidRDefault="00AC31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A4780F" w:rsidRPr="00A558CF" w:rsidRDefault="00AC31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A4780F" w:rsidRDefault="00AC315E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A4780F" w:rsidRPr="00A558CF" w:rsidRDefault="00AC31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A4780F" w:rsidRPr="00A558CF" w:rsidRDefault="00AC31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A4780F" w:rsidRPr="00A558CF" w:rsidRDefault="00AC31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A4780F" w:rsidRPr="00A558CF" w:rsidRDefault="00AC31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558C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4780F" w:rsidRPr="00A558CF" w:rsidRDefault="00AC31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A4780F" w:rsidRPr="00A558CF" w:rsidRDefault="00AC31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A4780F" w:rsidRPr="00A558CF" w:rsidRDefault="00AC31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A4780F" w:rsidRPr="00A558CF" w:rsidRDefault="00AC31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A4780F" w:rsidRPr="00A558CF" w:rsidRDefault="00AC31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A4780F" w:rsidRPr="00A558CF" w:rsidRDefault="00AC31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A4780F" w:rsidRPr="00A558CF" w:rsidRDefault="00AC31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A4780F" w:rsidRPr="00A558CF" w:rsidRDefault="00AC31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A4780F" w:rsidRPr="00A558CF" w:rsidRDefault="00AC31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558C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A4780F" w:rsidRPr="00A558CF" w:rsidRDefault="00AC31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A4780F" w:rsidRPr="00A558CF" w:rsidRDefault="00AC31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A4780F" w:rsidRPr="00A558CF" w:rsidRDefault="00AC31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558C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A4780F" w:rsidRPr="00A558CF" w:rsidRDefault="00AC31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A4780F" w:rsidRPr="00A558CF" w:rsidRDefault="00AC31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A4780F" w:rsidRPr="00A558CF" w:rsidRDefault="00AC31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A4780F" w:rsidRPr="00A558CF" w:rsidRDefault="00AC31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A4780F" w:rsidRPr="00A558CF" w:rsidRDefault="00AC315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A4780F" w:rsidRPr="00A558CF" w:rsidRDefault="00AC315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A4780F" w:rsidRPr="00A558CF" w:rsidRDefault="00AC315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A4780F" w:rsidRPr="00A558CF" w:rsidRDefault="00AC315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A4780F" w:rsidRPr="00A558CF" w:rsidRDefault="00AC315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A558CF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A4780F" w:rsidRPr="00A558CF" w:rsidRDefault="00AC31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A4780F" w:rsidRPr="00A558CF" w:rsidRDefault="00AC31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A4780F" w:rsidRPr="00A558CF" w:rsidRDefault="00AC31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A4780F" w:rsidRPr="00A558CF" w:rsidRDefault="00AC31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A4780F" w:rsidRPr="00A558CF" w:rsidRDefault="00AC31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A4780F" w:rsidRPr="00A558CF" w:rsidRDefault="00AC315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A4780F" w:rsidRPr="00A558CF" w:rsidRDefault="00AC315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A4780F" w:rsidRPr="00A558CF" w:rsidRDefault="00AC315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A4780F" w:rsidRPr="00A558CF" w:rsidRDefault="00AC315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A4780F" w:rsidRPr="00A558CF" w:rsidRDefault="00AC315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A4780F" w:rsidRPr="00A558CF" w:rsidRDefault="00AC315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A4780F" w:rsidRPr="00A558CF" w:rsidRDefault="00AC315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A4780F" w:rsidRPr="00A558CF" w:rsidRDefault="00AC315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558CF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A4780F" w:rsidRPr="00A558CF" w:rsidRDefault="00AC315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A4780F" w:rsidRPr="00A558CF" w:rsidRDefault="00AC315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A4780F" w:rsidRPr="00A558CF" w:rsidRDefault="00AC315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A4780F" w:rsidRPr="00A558CF" w:rsidRDefault="00AC315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A4780F" w:rsidRPr="00A558CF" w:rsidRDefault="00AC31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A4780F" w:rsidRPr="00A558CF" w:rsidRDefault="00AC31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A4780F" w:rsidRPr="00A558CF" w:rsidRDefault="00AC31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A4780F" w:rsidRPr="00A558CF" w:rsidRDefault="00AC31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A4780F" w:rsidRPr="00A558CF" w:rsidRDefault="00AC31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A4780F" w:rsidRPr="00A558CF" w:rsidRDefault="00AC31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A4780F" w:rsidRPr="00A558CF" w:rsidRDefault="00AC31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A4780F" w:rsidRPr="00A558CF" w:rsidRDefault="00AC31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A4780F" w:rsidRPr="00A558CF" w:rsidRDefault="00AC31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A4780F" w:rsidRPr="00A558CF" w:rsidRDefault="00AC31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A4780F" w:rsidRPr="00A558CF" w:rsidRDefault="00AC31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A4780F" w:rsidRPr="00A558CF" w:rsidRDefault="00AC31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A4780F" w:rsidRPr="00A558CF" w:rsidRDefault="00AC31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A4780F" w:rsidRPr="00A558CF" w:rsidRDefault="00AC31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A4780F" w:rsidRPr="00A558CF" w:rsidRDefault="00AC31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A4780F" w:rsidRPr="00A558CF" w:rsidRDefault="00AC31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A4780F" w:rsidRPr="00A558CF" w:rsidRDefault="00AC315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A4780F" w:rsidRPr="00A558CF" w:rsidRDefault="00AC315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A4780F" w:rsidRPr="00A558CF" w:rsidRDefault="00AC315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A4780F" w:rsidRPr="00A558CF" w:rsidRDefault="00AC315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A4780F" w:rsidRPr="00A558CF" w:rsidRDefault="00AC315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A4780F" w:rsidRPr="00A558CF" w:rsidRDefault="00AC315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A4780F" w:rsidRPr="00A558CF" w:rsidRDefault="00AC315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A4780F" w:rsidRPr="00A558CF" w:rsidRDefault="00A4780F">
      <w:pPr>
        <w:rPr>
          <w:lang w:val="ru-RU"/>
        </w:rPr>
        <w:sectPr w:rsidR="00A4780F" w:rsidRPr="00A558CF">
          <w:pgSz w:w="11906" w:h="16383"/>
          <w:pgMar w:top="1134" w:right="850" w:bottom="1134" w:left="1701" w:header="720" w:footer="720" w:gutter="0"/>
          <w:cols w:space="720"/>
        </w:sect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bookmarkStart w:id="3" w:name="block-4674319"/>
      <w:bookmarkEnd w:id="2"/>
      <w:r w:rsidRPr="00A558C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A4780F" w:rsidRPr="00A558CF" w:rsidRDefault="00A4780F">
      <w:pPr>
        <w:spacing w:after="0"/>
        <w:ind w:left="120"/>
        <w:rPr>
          <w:lang w:val="ru-RU"/>
        </w:rPr>
      </w:pPr>
    </w:p>
    <w:p w:rsidR="00A4780F" w:rsidRPr="00A558CF" w:rsidRDefault="00AC315E">
      <w:pPr>
        <w:spacing w:after="0"/>
        <w:ind w:left="120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A4780F" w:rsidRPr="00A558CF" w:rsidRDefault="00AC315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A4780F" w:rsidRPr="00A558CF" w:rsidRDefault="00AC315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A4780F" w:rsidRPr="00A558CF" w:rsidRDefault="00AC315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A4780F" w:rsidRPr="00A558CF" w:rsidRDefault="00AC315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A4780F" w:rsidRPr="00A558CF" w:rsidRDefault="00AC315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A4780F" w:rsidRPr="00A558CF" w:rsidRDefault="00AC315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A4780F" w:rsidRPr="00A558CF" w:rsidRDefault="00AC315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A4780F" w:rsidRPr="00A558CF" w:rsidRDefault="00AC315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A4780F" w:rsidRPr="00A558CF" w:rsidRDefault="00AC315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A4780F" w:rsidRPr="00A558CF" w:rsidRDefault="00AC315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A4780F" w:rsidRPr="00A558CF" w:rsidRDefault="00AC31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A4780F" w:rsidRPr="00A558CF" w:rsidRDefault="00AC31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A4780F" w:rsidRPr="00A558CF" w:rsidRDefault="00AC315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A4780F" w:rsidRPr="00A558CF" w:rsidRDefault="00AC315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A4780F" w:rsidRPr="00A558CF" w:rsidRDefault="00AC315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A4780F" w:rsidRPr="00A558CF" w:rsidRDefault="00AC315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A4780F" w:rsidRPr="00A558CF" w:rsidRDefault="00A4780F">
      <w:pPr>
        <w:spacing w:after="0"/>
        <w:ind w:left="120"/>
        <w:rPr>
          <w:lang w:val="ru-RU"/>
        </w:rPr>
      </w:pPr>
    </w:p>
    <w:p w:rsidR="00A4780F" w:rsidRPr="00A558CF" w:rsidRDefault="00AC315E">
      <w:pPr>
        <w:spacing w:after="0"/>
        <w:ind w:left="120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A4780F" w:rsidRPr="00A558CF" w:rsidRDefault="00AC31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A4780F" w:rsidRPr="00A558CF" w:rsidRDefault="00AC31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A4780F" w:rsidRPr="00A558CF" w:rsidRDefault="00AC31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A4780F" w:rsidRPr="00A558CF" w:rsidRDefault="00AC31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A4780F" w:rsidRPr="00A558CF" w:rsidRDefault="00AC31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A4780F" w:rsidRPr="00A558CF" w:rsidRDefault="00AC31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A4780F" w:rsidRPr="00A558CF" w:rsidRDefault="00AC31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A4780F" w:rsidRPr="00A558CF" w:rsidRDefault="00AC31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A4780F" w:rsidRPr="00A558CF" w:rsidRDefault="00AC31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A4780F" w:rsidRPr="00A558CF" w:rsidRDefault="00AC31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A4780F" w:rsidRPr="00A558CF" w:rsidRDefault="00AC31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A4780F" w:rsidRPr="00A558CF" w:rsidRDefault="00AC31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A4780F" w:rsidRPr="00A558CF" w:rsidRDefault="00AC31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A4780F" w:rsidRPr="00A558CF" w:rsidRDefault="00AC31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A4780F" w:rsidRPr="00A558CF" w:rsidRDefault="00AC31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A4780F" w:rsidRPr="00A558CF" w:rsidRDefault="00AC31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A4780F" w:rsidRPr="00A558CF" w:rsidRDefault="00AC31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A4780F" w:rsidRPr="00A558CF" w:rsidRDefault="00AC31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A4780F" w:rsidRDefault="00AC315E">
      <w:pPr>
        <w:numPr>
          <w:ilvl w:val="0"/>
          <w:numId w:val="35"/>
        </w:numPr>
        <w:spacing w:after="0" w:line="264" w:lineRule="auto"/>
        <w:jc w:val="both"/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A4780F" w:rsidRPr="00A558CF" w:rsidRDefault="00AC31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A4780F" w:rsidRPr="00A558CF" w:rsidRDefault="00AC31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4780F" w:rsidRPr="00A558CF" w:rsidRDefault="00AC31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4780F" w:rsidRPr="00A558CF" w:rsidRDefault="00AC31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A4780F" w:rsidRPr="00A558CF" w:rsidRDefault="00AC31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A4780F" w:rsidRPr="00A558CF" w:rsidRDefault="00AC31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A4780F" w:rsidRPr="00A558CF" w:rsidRDefault="00AC31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A4780F" w:rsidRPr="00A558CF" w:rsidRDefault="00AC31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A4780F" w:rsidRPr="00A558CF" w:rsidRDefault="00AC31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A4780F" w:rsidRPr="00A558CF" w:rsidRDefault="00AC31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A4780F" w:rsidRPr="00A558CF" w:rsidRDefault="00AC31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A4780F" w:rsidRPr="00A558CF" w:rsidRDefault="00AC315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A4780F" w:rsidRPr="00A558CF" w:rsidRDefault="00AC315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A4780F" w:rsidRPr="00A558CF" w:rsidRDefault="00AC31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A4780F" w:rsidRPr="00A558CF" w:rsidRDefault="00AC31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A4780F" w:rsidRPr="00A558CF" w:rsidRDefault="00AC31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A4780F" w:rsidRPr="00A558CF" w:rsidRDefault="00AC31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A4780F" w:rsidRPr="00A558CF" w:rsidRDefault="00AC31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A4780F" w:rsidRPr="00A558CF" w:rsidRDefault="00AC31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A4780F" w:rsidRDefault="00AC315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4780F" w:rsidRPr="00A558CF" w:rsidRDefault="00AC315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A4780F" w:rsidRPr="00A558CF" w:rsidRDefault="00AC315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A4780F" w:rsidRPr="00A558CF" w:rsidRDefault="00AC315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A4780F" w:rsidRPr="00A558CF" w:rsidRDefault="00AC315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A4780F" w:rsidRPr="00A558CF" w:rsidRDefault="00AC315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A4780F" w:rsidRPr="00A558CF" w:rsidRDefault="00A4780F">
      <w:pPr>
        <w:spacing w:after="0"/>
        <w:ind w:left="120"/>
        <w:rPr>
          <w:lang w:val="ru-RU"/>
        </w:rPr>
      </w:pPr>
    </w:p>
    <w:p w:rsidR="00A4780F" w:rsidRPr="00A558CF" w:rsidRDefault="00AC315E">
      <w:pPr>
        <w:spacing w:after="0"/>
        <w:ind w:left="120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4780F" w:rsidRPr="00A558CF" w:rsidRDefault="00A4780F">
      <w:pPr>
        <w:spacing w:after="0"/>
        <w:ind w:left="120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558CF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A558C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A4780F" w:rsidRPr="00A558CF" w:rsidRDefault="00AC315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A558CF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A558C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A4780F" w:rsidRPr="00A558CF" w:rsidRDefault="00AC315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558CF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A558C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A4780F" w:rsidRDefault="00AC315E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A4780F" w:rsidRPr="00A558CF" w:rsidRDefault="00AC315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A4780F" w:rsidRPr="00A558CF" w:rsidRDefault="00A4780F">
      <w:pPr>
        <w:spacing w:after="0" w:line="264" w:lineRule="auto"/>
        <w:ind w:left="120"/>
        <w:jc w:val="both"/>
        <w:rPr>
          <w:lang w:val="ru-RU"/>
        </w:rPr>
      </w:pPr>
    </w:p>
    <w:p w:rsidR="00A4780F" w:rsidRPr="00A558CF" w:rsidRDefault="00AC315E">
      <w:pPr>
        <w:spacing w:after="0" w:line="264" w:lineRule="auto"/>
        <w:ind w:left="120"/>
        <w:jc w:val="both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4780F" w:rsidRPr="00A558CF" w:rsidRDefault="00AC315E">
      <w:pPr>
        <w:spacing w:after="0" w:line="264" w:lineRule="auto"/>
        <w:ind w:firstLine="600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558CF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A558C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A4780F" w:rsidRDefault="00AC315E">
      <w:pPr>
        <w:numPr>
          <w:ilvl w:val="0"/>
          <w:numId w:val="43"/>
        </w:numPr>
        <w:spacing w:after="0" w:line="264" w:lineRule="auto"/>
        <w:jc w:val="both"/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A4780F" w:rsidRPr="00A558CF" w:rsidRDefault="00AC315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A4780F" w:rsidRPr="00A558CF" w:rsidRDefault="00A4780F">
      <w:pPr>
        <w:rPr>
          <w:lang w:val="ru-RU"/>
        </w:rPr>
        <w:sectPr w:rsidR="00A4780F" w:rsidRPr="00A558CF">
          <w:pgSz w:w="11906" w:h="16383"/>
          <w:pgMar w:top="1134" w:right="850" w:bottom="1134" w:left="1701" w:header="720" w:footer="720" w:gutter="0"/>
          <w:cols w:space="720"/>
        </w:sectPr>
      </w:pPr>
    </w:p>
    <w:p w:rsidR="00A4780F" w:rsidRDefault="00AC315E">
      <w:pPr>
        <w:spacing w:after="0"/>
        <w:ind w:left="120"/>
      </w:pPr>
      <w:bookmarkStart w:id="4" w:name="block-4674317"/>
      <w:bookmarkEnd w:id="3"/>
      <w:r w:rsidRPr="00A558C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780F" w:rsidRDefault="00AC31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A4780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4780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4780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2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4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4780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8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20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</w:tbl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C31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4780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22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24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2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28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30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32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34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3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38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  <w:r w:rsidR="00AC31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</w:tbl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C31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4780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</w:tbl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C31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A4780F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</w:tbl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Pr="00A558CF" w:rsidRDefault="00AC315E">
      <w:pPr>
        <w:spacing w:after="0"/>
        <w:ind w:left="120"/>
        <w:rPr>
          <w:lang w:val="ru-RU"/>
        </w:rPr>
      </w:pPr>
      <w:bookmarkStart w:id="5" w:name="block-4674322"/>
      <w:bookmarkEnd w:id="4"/>
      <w:r w:rsidRPr="00A558C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ПЛЕШКОВ А.А. </w:t>
      </w:r>
    </w:p>
    <w:p w:rsidR="00A4780F" w:rsidRDefault="00AC315E">
      <w:pPr>
        <w:spacing w:after="0"/>
        <w:ind w:left="120"/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4317"/>
        <w:gridCol w:w="1367"/>
        <w:gridCol w:w="1841"/>
        <w:gridCol w:w="1910"/>
        <w:gridCol w:w="3790"/>
      </w:tblGrid>
      <w:tr w:rsidR="00A4780F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0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https://resh.edu.ru/subject/lesson/5958/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1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https://resh.edu.ru/subject/lesson/5091/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2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https://infourok.ru/vneurochnoe-zanyatie-v-klasse-konspekt-prezentaciya-po-teme-s-chego-nachinaetsya-rodina-gosudarstvennie-i-narodnie-simvoli-1137898.html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3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https://resh.edu.ru/subject/lesson/5164/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4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https://resh.edu.ru/subject/lesson/3708/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5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https://resh.edu.ru/subject/lesson/5091/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https://infourok.ru/prezentaciya-k-uroku-tehnologii-v-klasse-priroda-i-tvorchestvo-prirodnie-materiali-2189795.html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https://resh.edu.ru/subject/lesson/5164/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8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https://resh.edu.ru/subject/lesson/4043/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69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https://resh.edu.ru/subject/lesson/3940/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0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https://infourok.ru/prezentaciya-po-okruzhayuschemu-miru-na-temu-obitateli-morey-i-okeanov-klass-3941300.html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1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https://infourok.ru/urok-s-prezentaciey-po-okruzhayuschemu-miru-na-temu-kto-takie-ptici-3947357.html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2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</w:t>
              </w:r>
              <w:r w:rsidR="00AC315E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okruzhayuschemu-miru-v-klasse-na-temu-ti-peshehod-1914896.html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3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https://infourok.ru/prezentaciya-po-okruzhayuschemu-miru-v-klasse-na-temu-semya-1214791.html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4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https://resh.edu.ru/subject/lesson/3940/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Практические занятия: измерение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температуры воздуха и воды в разных условиях (в комнате, на улице)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5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https://resh.edu.ru/subject/lesson/3951/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https://resh.edu.ru/subject/lesson/3963/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https://resh.edu.ru/subject/lesson/4001/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8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https://resh.edu.ru/subject/lesson/3632/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79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https://resh.edu.ru/subject/lesson/3664/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0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https://resh.edu.ru/subject/lesson/4002/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растительного и животного мира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весной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1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https://resh.edu.ru/subject/lesson/6077/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</w:tbl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C31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2"/>
        <w:gridCol w:w="2722"/>
        <w:gridCol w:w="905"/>
        <w:gridCol w:w="1751"/>
        <w:gridCol w:w="1816"/>
        <w:gridCol w:w="6184"/>
      </w:tblGrid>
      <w:tr w:rsidR="00A4780F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7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2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https://resh.edu.ru/subject/lesson/6071/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3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https://resh.edu.ru/subject/lesson/6071/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4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https://infourok.ru/prezentaciya-k-uroku-okruzhayuschego-mira-na-temu-zapovedniki-rossii-2641349.html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Заповедники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Охрана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5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https://infourok.ru/prezentaciya-ot-volgi-do-kamitradicii-narodov-povolzhya-2480428.html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https://resh.edu.ru/subject/lesson/6071/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Все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профессии важны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https://resh.edu.ru/subject/lesson/6071/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8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https://infourok.ru/prezentaciya-po-okruzhayuschemu-miru-vo-klasse-na-temu-zemlya-planeta-solnechnoy-sistemi-umk-</w:t>
              </w:r>
              <w:r w:rsidR="00AC315E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nachalnaya-shkola-veka-2540088.html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89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https://infourok.ru/material.html?mid=40868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0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https://infourok.ru/prezentaciya-po-okruzhayuschemu-miru-ribi-klass-2142398.html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1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https://infourok.ru/prezentaciya_po_okruzhayuschemu_miru__zveri_-_mlekopitayuschie._2_klass.-161450.htm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животных Красной книги России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(включая представителей животного мира региона): узнавание, называние и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2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https://infourok.ru/prezentaciya-po-okruzhayuschemu-miru-na-temu-krasnaya-kniga-rossii-klass-685222.html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3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https://resh.edu.ru/subject/lesson/3719/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4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https://resh.edu.ru/subject/lesson/5527/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Культура родного края. Родной край, его культурные достопримечательности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5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https://infourok.ru/prezentaciya-po-okruzhayuschemu-miru-klass-esli-hochesh-bit-zdorov-2116162.html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https://infourok.ru/prezentaciya-k-uroku-okruzhayuschego-mira-vo-om-klasse-pravila-povedeniya-v-shkole-2783646.html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https://resh.edu.ru/subject/lesson/5564/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8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https://resh.edu.ru/subject/lesson/5963/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99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https://resh.edu.ru/subject/lesson/3773/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0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https://infourok.ru/prezentaciya-po-teme-pravila-povedeniya-v-obshestvennom-transporte-1-2-klass-6320609.html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1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https://infourok.ru/prezentaciya-k-uroku-okruzhayuschiy-mir-klass-rodoslovnaya-1890733.html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2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https://resh.edu.ru/subject/lesson/5538/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3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https://resh.edu.ru/subject/lesson/4307/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4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https://resh.edu.ru/subject/lesson/5535/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5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https://resh.edu.ru/subject/lesson/3739/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6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https://resh.edu.ru/subject/lesson/3739/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Явления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природы. В гости к весне. Впереди лето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575982">
            <w:pPr>
              <w:spacing w:after="0"/>
              <w:ind w:left="135"/>
            </w:pPr>
            <w:hyperlink r:id="rId107">
              <w:r w:rsidR="00AC315E">
                <w:rPr>
                  <w:rFonts w:ascii="Times New Roman" w:hAnsi="Times New Roman"/>
                  <w:color w:val="0000FF"/>
                  <w:u w:val="single"/>
                </w:rPr>
                <w:t>https://infourok.ru/prezentaciya-po-okruzhayuschemu-miru-tema-kremlyovskie-goroda-material-sozdanniy-na-osnove-servisov-veb-2948103.html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1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</w:tbl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C31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2837"/>
      </w:tblGrid>
      <w:tr w:rsidR="00A4780F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состав. Значение для живой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"Наша Родина - Российская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Федерация"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</w:tbl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C31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2837"/>
      </w:tblGrid>
      <w:tr w:rsidR="00A4780F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780F" w:rsidRDefault="00A478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80F" w:rsidRDefault="00A4780F"/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"Формы земной поверхности и водоёмы"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4780F" w:rsidRPr="0057598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558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A4780F" w:rsidRDefault="00A4780F">
            <w:pPr>
              <w:spacing w:after="0"/>
              <w:ind w:left="135"/>
            </w:pPr>
          </w:p>
        </w:tc>
      </w:tr>
      <w:tr w:rsidR="00A478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80F" w:rsidRPr="00A558CF" w:rsidRDefault="00AC315E">
            <w:pPr>
              <w:spacing w:after="0"/>
              <w:ind w:left="135"/>
              <w:rPr>
                <w:lang w:val="ru-RU"/>
              </w:rPr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 w:rsidRPr="00A558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4780F" w:rsidRDefault="00AC3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80F" w:rsidRDefault="00A4780F"/>
        </w:tc>
      </w:tr>
    </w:tbl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4780F">
      <w:pPr>
        <w:sectPr w:rsidR="00A478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780F" w:rsidRDefault="00AC315E">
      <w:pPr>
        <w:spacing w:after="0"/>
        <w:ind w:left="120"/>
      </w:pPr>
      <w:bookmarkStart w:id="6" w:name="block-467432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4780F" w:rsidRDefault="00AC315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4780F" w:rsidRPr="00A558CF" w:rsidRDefault="00AC315E">
      <w:pPr>
        <w:spacing w:after="0" w:line="480" w:lineRule="auto"/>
        <w:ind w:left="120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​‌• Окружающий мир: 1-й класс: учебник: в 2 частях, 1 класс/ Плешаков А.А., Акционерное общество «Издательство «Просвещение»</w:t>
      </w:r>
      <w:r w:rsidRPr="00A558CF">
        <w:rPr>
          <w:sz w:val="28"/>
          <w:lang w:val="ru-RU"/>
        </w:rPr>
        <w:br/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• Окружающий мир: 2-й класс: учебник: в 2 частях, 2 класс/ Плешаков А.А., Акционерное общество «Издательство «Просвещение»</w:t>
      </w:r>
      <w:r w:rsidRPr="00A558CF">
        <w:rPr>
          <w:sz w:val="28"/>
          <w:lang w:val="ru-RU"/>
        </w:rPr>
        <w:br/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• Окружающий мир: 3-й класс: учебник: в 2 частях, 3 класс/ Плешаков А.А., Акционерное общество «Издательство «Просвещение»</w:t>
      </w:r>
      <w:r w:rsidRPr="00A558CF">
        <w:rPr>
          <w:sz w:val="28"/>
          <w:lang w:val="ru-RU"/>
        </w:rPr>
        <w:br/>
      </w:r>
      <w:bookmarkStart w:id="7" w:name="7242d94d-e1f1-4df7-9b61-f04a247942f3"/>
      <w:r w:rsidRPr="00A558CF">
        <w:rPr>
          <w:rFonts w:ascii="Times New Roman" w:hAnsi="Times New Roman"/>
          <w:color w:val="000000"/>
          <w:sz w:val="28"/>
          <w:lang w:val="ru-RU"/>
        </w:rPr>
        <w:t xml:space="preserve"> • Окружающий мир: 4-й класс: учебник: в 2 частях, 4 класс/ Плешаков А.А., Крючкова Е.А., Акционерное общество «Издательство «Просвещение»</w:t>
      </w:r>
      <w:bookmarkEnd w:id="7"/>
      <w:r w:rsidRPr="00A558C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4780F" w:rsidRPr="00A558CF" w:rsidRDefault="00AC315E">
      <w:pPr>
        <w:spacing w:after="0" w:line="480" w:lineRule="auto"/>
        <w:ind w:left="120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​‌Рабочие тетради 1-4 кл А.А.Плешаков‌</w:t>
      </w:r>
      <w:r w:rsidRPr="00A558CF">
        <w:rPr>
          <w:sz w:val="28"/>
          <w:lang w:val="ru-RU"/>
        </w:rPr>
        <w:br/>
      </w:r>
      <w:r w:rsidRPr="00A558CF">
        <w:rPr>
          <w:sz w:val="28"/>
          <w:lang w:val="ru-RU"/>
        </w:rPr>
        <w:br/>
      </w:r>
      <w:bookmarkStart w:id="8" w:name="12cc1628-0d25-4286-88bf-ee4d9ac08191"/>
      <w:r w:rsidRPr="00A558CF">
        <w:rPr>
          <w:rFonts w:ascii="Times New Roman" w:hAnsi="Times New Roman"/>
          <w:color w:val="000000"/>
          <w:sz w:val="28"/>
          <w:lang w:val="ru-RU"/>
        </w:rPr>
        <w:t xml:space="preserve"> ​</w:t>
      </w:r>
      <w:bookmarkEnd w:id="8"/>
      <w:r w:rsidRPr="00A558CF">
        <w:rPr>
          <w:rFonts w:ascii="Times New Roman" w:hAnsi="Times New Roman"/>
          <w:color w:val="000000"/>
          <w:sz w:val="28"/>
          <w:lang w:val="ru-RU"/>
        </w:rPr>
        <w:t>‌</w:t>
      </w:r>
    </w:p>
    <w:p w:rsidR="00A4780F" w:rsidRPr="00A558CF" w:rsidRDefault="00AC315E">
      <w:pPr>
        <w:spacing w:after="0"/>
        <w:ind w:left="120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​</w:t>
      </w:r>
    </w:p>
    <w:p w:rsidR="00A4780F" w:rsidRPr="00A558CF" w:rsidRDefault="00AC315E">
      <w:pPr>
        <w:spacing w:after="0" w:line="480" w:lineRule="auto"/>
        <w:ind w:left="120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4780F" w:rsidRPr="00A558CF" w:rsidRDefault="00AC315E">
      <w:pPr>
        <w:spacing w:after="0" w:line="480" w:lineRule="auto"/>
        <w:ind w:left="120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t>​‌Плешаков А. А. Окружающий мир. Рабочие программы. Предметная линия учебников системы</w:t>
      </w:r>
      <w:r w:rsidRPr="00A558CF">
        <w:rPr>
          <w:sz w:val="28"/>
          <w:lang w:val="ru-RU"/>
        </w:rPr>
        <w:br/>
      </w:r>
      <w:bookmarkStart w:id="9" w:name="95f05c12-f0c4-4d54-885b-c56ae9683aa1"/>
      <w:r w:rsidRPr="00A558CF">
        <w:rPr>
          <w:rFonts w:ascii="Times New Roman" w:hAnsi="Times New Roman"/>
          <w:color w:val="000000"/>
          <w:sz w:val="28"/>
          <w:lang w:val="ru-RU"/>
        </w:rPr>
        <w:t xml:space="preserve"> «Школа России». 1—4 классы: пособие для учителей общеобразоват. организаций / А. А. Плешаков. — М.: Просвещение, 2022 г.</w:t>
      </w:r>
      <w:bookmarkEnd w:id="9"/>
      <w:r w:rsidRPr="00A558C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4780F" w:rsidRPr="00A558CF" w:rsidRDefault="00A4780F">
      <w:pPr>
        <w:spacing w:after="0"/>
        <w:ind w:left="120"/>
        <w:rPr>
          <w:lang w:val="ru-RU"/>
        </w:rPr>
      </w:pPr>
    </w:p>
    <w:p w:rsidR="00A4780F" w:rsidRPr="00A558CF" w:rsidRDefault="00AC315E">
      <w:pPr>
        <w:spacing w:after="0" w:line="480" w:lineRule="auto"/>
        <w:ind w:left="120"/>
        <w:rPr>
          <w:lang w:val="ru-RU"/>
        </w:rPr>
      </w:pPr>
      <w:r w:rsidRPr="00A558C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4780F" w:rsidRPr="00A558CF" w:rsidRDefault="00AC315E">
      <w:pPr>
        <w:spacing w:after="0" w:line="480" w:lineRule="auto"/>
        <w:ind w:left="120"/>
        <w:rPr>
          <w:lang w:val="ru-RU"/>
        </w:rPr>
      </w:pPr>
      <w:r w:rsidRPr="00A558CF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A558CF">
        <w:rPr>
          <w:rFonts w:ascii="Times New Roman" w:hAnsi="Times New Roman"/>
          <w:color w:val="333333"/>
          <w:sz w:val="28"/>
          <w:lang w:val="ru-RU"/>
        </w:rPr>
        <w:t>​‌</w:t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- Библиотека ЦОК; </w:t>
      </w:r>
      <w:r w:rsidRPr="00A558CF">
        <w:rPr>
          <w:sz w:val="28"/>
          <w:lang w:val="ru-RU"/>
        </w:rPr>
        <w:br/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https</w:t>
      </w:r>
      <w:r w:rsidRPr="00A558C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A558C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558C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558CF">
        <w:rPr>
          <w:rFonts w:ascii="Times New Roman" w:hAnsi="Times New Roman"/>
          <w:color w:val="000000"/>
          <w:sz w:val="28"/>
          <w:lang w:val="ru-RU"/>
        </w:rPr>
        <w:t xml:space="preserve">/; </w:t>
      </w:r>
      <w:r w:rsidRPr="00A558CF">
        <w:rPr>
          <w:sz w:val="28"/>
          <w:lang w:val="ru-RU"/>
        </w:rPr>
        <w:br/>
      </w:r>
      <w:bookmarkStart w:id="10" w:name="e2202d81-27be-4f22-aeb6-9d447e67c650"/>
      <w:r w:rsidRPr="00A558CF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https</w:t>
      </w:r>
      <w:r w:rsidRPr="00A558C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A558C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558CF">
        <w:rPr>
          <w:rFonts w:ascii="Times New Roman" w:hAnsi="Times New Roman"/>
          <w:color w:val="000000"/>
          <w:sz w:val="28"/>
          <w:lang w:val="ru-RU"/>
        </w:rPr>
        <w:t>/</w:t>
      </w:r>
      <w:bookmarkEnd w:id="10"/>
      <w:r w:rsidRPr="00A558CF">
        <w:rPr>
          <w:rFonts w:ascii="Times New Roman" w:hAnsi="Times New Roman"/>
          <w:color w:val="333333"/>
          <w:sz w:val="28"/>
          <w:lang w:val="ru-RU"/>
        </w:rPr>
        <w:t>‌</w:t>
      </w:r>
      <w:r w:rsidRPr="00A558CF">
        <w:rPr>
          <w:rFonts w:ascii="Times New Roman" w:hAnsi="Times New Roman"/>
          <w:color w:val="000000"/>
          <w:sz w:val="28"/>
          <w:lang w:val="ru-RU"/>
        </w:rPr>
        <w:t>​</w:t>
      </w:r>
    </w:p>
    <w:p w:rsidR="00A4780F" w:rsidRPr="00A558CF" w:rsidRDefault="00A4780F">
      <w:pPr>
        <w:rPr>
          <w:lang w:val="ru-RU"/>
        </w:rPr>
        <w:sectPr w:rsidR="00A4780F" w:rsidRPr="00A558CF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AC315E" w:rsidRPr="00A558CF" w:rsidRDefault="00AC315E">
      <w:pPr>
        <w:rPr>
          <w:lang w:val="ru-RU"/>
        </w:rPr>
      </w:pPr>
    </w:p>
    <w:sectPr w:rsidR="00AC315E" w:rsidRPr="00A558C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433E"/>
    <w:multiLevelType w:val="multilevel"/>
    <w:tmpl w:val="C4487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3004C2"/>
    <w:multiLevelType w:val="multilevel"/>
    <w:tmpl w:val="6AF846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C95DE0"/>
    <w:multiLevelType w:val="multilevel"/>
    <w:tmpl w:val="6D8041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E35524"/>
    <w:multiLevelType w:val="multilevel"/>
    <w:tmpl w:val="117C3E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E2735B"/>
    <w:multiLevelType w:val="multilevel"/>
    <w:tmpl w:val="745676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0C31D3"/>
    <w:multiLevelType w:val="multilevel"/>
    <w:tmpl w:val="3EF21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240DF0"/>
    <w:multiLevelType w:val="multilevel"/>
    <w:tmpl w:val="CC58D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4928EB"/>
    <w:multiLevelType w:val="multilevel"/>
    <w:tmpl w:val="EC6EFD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8A596B"/>
    <w:multiLevelType w:val="multilevel"/>
    <w:tmpl w:val="2E04C2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B37F63"/>
    <w:multiLevelType w:val="multilevel"/>
    <w:tmpl w:val="8660BA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326A98"/>
    <w:multiLevelType w:val="multilevel"/>
    <w:tmpl w:val="422281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E432C7"/>
    <w:multiLevelType w:val="multilevel"/>
    <w:tmpl w:val="66729C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2818A3"/>
    <w:multiLevelType w:val="multilevel"/>
    <w:tmpl w:val="CEF4F6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9EC6C54"/>
    <w:multiLevelType w:val="multilevel"/>
    <w:tmpl w:val="40C89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CA2F68"/>
    <w:multiLevelType w:val="multilevel"/>
    <w:tmpl w:val="AC1EAB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F4D4965"/>
    <w:multiLevelType w:val="multilevel"/>
    <w:tmpl w:val="EEC6B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4F38F2"/>
    <w:multiLevelType w:val="multilevel"/>
    <w:tmpl w:val="AAEE14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FF74B5E"/>
    <w:multiLevelType w:val="multilevel"/>
    <w:tmpl w:val="2E0A7C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FB5F9C"/>
    <w:multiLevelType w:val="multilevel"/>
    <w:tmpl w:val="45C4C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2F4162"/>
    <w:multiLevelType w:val="multilevel"/>
    <w:tmpl w:val="274E2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325936"/>
    <w:multiLevelType w:val="multilevel"/>
    <w:tmpl w:val="8FBE18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EA2029"/>
    <w:multiLevelType w:val="multilevel"/>
    <w:tmpl w:val="F03CD3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353D55"/>
    <w:multiLevelType w:val="multilevel"/>
    <w:tmpl w:val="536E1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8F01B9"/>
    <w:multiLevelType w:val="multilevel"/>
    <w:tmpl w:val="A0042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D04CD1"/>
    <w:multiLevelType w:val="multilevel"/>
    <w:tmpl w:val="7F9E52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C8152C"/>
    <w:multiLevelType w:val="multilevel"/>
    <w:tmpl w:val="D5862D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017B3E"/>
    <w:multiLevelType w:val="multilevel"/>
    <w:tmpl w:val="92043C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21E13FA"/>
    <w:multiLevelType w:val="multilevel"/>
    <w:tmpl w:val="27BCAC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38B53C1"/>
    <w:multiLevelType w:val="multilevel"/>
    <w:tmpl w:val="BA9C9B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73555CF"/>
    <w:multiLevelType w:val="multilevel"/>
    <w:tmpl w:val="71A441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A9D7610"/>
    <w:multiLevelType w:val="multilevel"/>
    <w:tmpl w:val="08DC43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0DD37EC"/>
    <w:multiLevelType w:val="multilevel"/>
    <w:tmpl w:val="336C2E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41A1053"/>
    <w:multiLevelType w:val="multilevel"/>
    <w:tmpl w:val="EC6C8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0B2CC6"/>
    <w:multiLevelType w:val="multilevel"/>
    <w:tmpl w:val="E55E0B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76E4419"/>
    <w:multiLevelType w:val="multilevel"/>
    <w:tmpl w:val="47C832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9522EE3"/>
    <w:multiLevelType w:val="multilevel"/>
    <w:tmpl w:val="0D247F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C303A29"/>
    <w:multiLevelType w:val="multilevel"/>
    <w:tmpl w:val="0EA4F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C8A4B7D"/>
    <w:multiLevelType w:val="multilevel"/>
    <w:tmpl w:val="A3128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2295B0A"/>
    <w:multiLevelType w:val="multilevel"/>
    <w:tmpl w:val="8A92810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3025348"/>
    <w:multiLevelType w:val="multilevel"/>
    <w:tmpl w:val="6A62BB8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3861DB6"/>
    <w:multiLevelType w:val="multilevel"/>
    <w:tmpl w:val="07046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8274959"/>
    <w:multiLevelType w:val="multilevel"/>
    <w:tmpl w:val="274A92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90C2570"/>
    <w:multiLevelType w:val="multilevel"/>
    <w:tmpl w:val="D738F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21"/>
  </w:num>
  <w:num w:numId="5">
    <w:abstractNumId w:val="22"/>
  </w:num>
  <w:num w:numId="6">
    <w:abstractNumId w:val="7"/>
  </w:num>
  <w:num w:numId="7">
    <w:abstractNumId w:val="33"/>
  </w:num>
  <w:num w:numId="8">
    <w:abstractNumId w:val="37"/>
  </w:num>
  <w:num w:numId="9">
    <w:abstractNumId w:val="40"/>
  </w:num>
  <w:num w:numId="10">
    <w:abstractNumId w:val="38"/>
  </w:num>
  <w:num w:numId="11">
    <w:abstractNumId w:val="30"/>
  </w:num>
  <w:num w:numId="12">
    <w:abstractNumId w:val="39"/>
  </w:num>
  <w:num w:numId="13">
    <w:abstractNumId w:val="17"/>
  </w:num>
  <w:num w:numId="14">
    <w:abstractNumId w:val="27"/>
  </w:num>
  <w:num w:numId="15">
    <w:abstractNumId w:val="0"/>
  </w:num>
  <w:num w:numId="16">
    <w:abstractNumId w:val="23"/>
  </w:num>
  <w:num w:numId="17">
    <w:abstractNumId w:val="6"/>
  </w:num>
  <w:num w:numId="18">
    <w:abstractNumId w:val="25"/>
  </w:num>
  <w:num w:numId="19">
    <w:abstractNumId w:val="18"/>
  </w:num>
  <w:num w:numId="20">
    <w:abstractNumId w:val="28"/>
  </w:num>
  <w:num w:numId="21">
    <w:abstractNumId w:val="9"/>
  </w:num>
  <w:num w:numId="22">
    <w:abstractNumId w:val="34"/>
  </w:num>
  <w:num w:numId="23">
    <w:abstractNumId w:val="41"/>
  </w:num>
  <w:num w:numId="24">
    <w:abstractNumId w:val="11"/>
  </w:num>
  <w:num w:numId="25">
    <w:abstractNumId w:val="24"/>
  </w:num>
  <w:num w:numId="26">
    <w:abstractNumId w:val="36"/>
  </w:num>
  <w:num w:numId="27">
    <w:abstractNumId w:val="29"/>
  </w:num>
  <w:num w:numId="28">
    <w:abstractNumId w:val="14"/>
  </w:num>
  <w:num w:numId="29">
    <w:abstractNumId w:val="10"/>
  </w:num>
  <w:num w:numId="30">
    <w:abstractNumId w:val="3"/>
  </w:num>
  <w:num w:numId="31">
    <w:abstractNumId w:val="4"/>
  </w:num>
  <w:num w:numId="32">
    <w:abstractNumId w:val="20"/>
  </w:num>
  <w:num w:numId="33">
    <w:abstractNumId w:val="32"/>
  </w:num>
  <w:num w:numId="34">
    <w:abstractNumId w:val="13"/>
  </w:num>
  <w:num w:numId="35">
    <w:abstractNumId w:val="35"/>
  </w:num>
  <w:num w:numId="36">
    <w:abstractNumId w:val="8"/>
  </w:num>
  <w:num w:numId="37">
    <w:abstractNumId w:val="5"/>
  </w:num>
  <w:num w:numId="38">
    <w:abstractNumId w:val="26"/>
  </w:num>
  <w:num w:numId="39">
    <w:abstractNumId w:val="19"/>
  </w:num>
  <w:num w:numId="40">
    <w:abstractNumId w:val="42"/>
  </w:num>
  <w:num w:numId="41">
    <w:abstractNumId w:val="31"/>
  </w:num>
  <w:num w:numId="42">
    <w:abstractNumId w:val="16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A4780F"/>
    <w:rsid w:val="000474CB"/>
    <w:rsid w:val="002E6C06"/>
    <w:rsid w:val="00450218"/>
    <w:rsid w:val="00575982"/>
    <w:rsid w:val="006372E9"/>
    <w:rsid w:val="00A4780F"/>
    <w:rsid w:val="00A558CF"/>
    <w:rsid w:val="00AC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ADB5B-9B62-46AE-BA25-50FEA329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E6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E6C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0ce78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m.edsoo.ru/7f4116e4" TargetMode="External"/><Relationship Id="rId63" Type="http://schemas.openxmlformats.org/officeDocument/2006/relationships/hyperlink" Target="https://resh.edu.ru/subject/lesson/5164/" TargetMode="External"/><Relationship Id="rId84" Type="http://schemas.openxmlformats.org/officeDocument/2006/relationships/hyperlink" Target="https://infourok.ru/prezentaciya-k-uroku-okruzhayuschego-mira-na-temu-zapovedniki-rossii-2641349.html" TargetMode="External"/><Relationship Id="rId138" Type="http://schemas.openxmlformats.org/officeDocument/2006/relationships/hyperlink" Target="https://m.edsoo.ru/f8410654" TargetMode="External"/><Relationship Id="rId159" Type="http://schemas.openxmlformats.org/officeDocument/2006/relationships/hyperlink" Target="https://m.edsoo.ru/f8415b9a" TargetMode="External"/><Relationship Id="rId170" Type="http://schemas.openxmlformats.org/officeDocument/2006/relationships/hyperlink" Target="https://m.edsoo.ru/f8416cfc" TargetMode="External"/><Relationship Id="rId191" Type="http://schemas.openxmlformats.org/officeDocument/2006/relationships/theme" Target="theme/theme1.xml"/><Relationship Id="rId107" Type="http://schemas.openxmlformats.org/officeDocument/2006/relationships/hyperlink" Target="https://infourok.ru/prezentaciya-po-okruzhayuschemu-miru-tema-kremlyovskie-goroda-material-sozdanniy-na-osnove-servisov-veb-2948103.html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infourok.ru/" TargetMode="External"/><Relationship Id="rId53" Type="http://schemas.openxmlformats.org/officeDocument/2006/relationships/hyperlink" Target="https://m.edsoo.ru/7f412850" TargetMode="External"/><Relationship Id="rId74" Type="http://schemas.openxmlformats.org/officeDocument/2006/relationships/hyperlink" Target="https://resh.edu.ru/subject/lesson/3940/" TargetMode="External"/><Relationship Id="rId128" Type="http://schemas.openxmlformats.org/officeDocument/2006/relationships/hyperlink" Target="https://m.edsoo.ru/f840ebe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infourok.ru/prezentaciya-po-okruzhayuschemu-miru-klass-esli-hochesh-bit-zdorov-2116162.html" TargetMode="External"/><Relationship Id="rId160" Type="http://schemas.openxmlformats.org/officeDocument/2006/relationships/hyperlink" Target="https://m.edsoo.ru/f841580c" TargetMode="External"/><Relationship Id="rId181" Type="http://schemas.openxmlformats.org/officeDocument/2006/relationships/hyperlink" Target="https://m.edsoo.ru/f841b4aa" TargetMode="External"/><Relationship Id="rId22" Type="http://schemas.openxmlformats.org/officeDocument/2006/relationships/hyperlink" Target="https://infourok.ru/" TargetMode="External"/><Relationship Id="rId43" Type="http://schemas.openxmlformats.org/officeDocument/2006/relationships/hyperlink" Target="https://m.edsoo.ru/7f4116e4" TargetMode="External"/><Relationship Id="rId64" Type="http://schemas.openxmlformats.org/officeDocument/2006/relationships/hyperlink" Target="https://resh.edu.ru/subject/lesson/3708/" TargetMode="External"/><Relationship Id="rId118" Type="http://schemas.openxmlformats.org/officeDocument/2006/relationships/hyperlink" Target="https://m.edsoo.ru/f840d03a" TargetMode="External"/><Relationship Id="rId139" Type="http://schemas.openxmlformats.org/officeDocument/2006/relationships/hyperlink" Target="https://m.edsoo.ru/f8410c3a" TargetMode="External"/><Relationship Id="rId85" Type="http://schemas.openxmlformats.org/officeDocument/2006/relationships/hyperlink" Target="https://infourok.ru/prezentaciya-ot-volgi-do-kamitradicii-narodov-povolzhya-2480428.html" TargetMode="External"/><Relationship Id="rId150" Type="http://schemas.openxmlformats.org/officeDocument/2006/relationships/hyperlink" Target="https://m.edsoo.ru/f8412ef4" TargetMode="External"/><Relationship Id="rId171" Type="http://schemas.openxmlformats.org/officeDocument/2006/relationships/hyperlink" Target="https://m.edsoo.ru/f8416fae" TargetMode="External"/><Relationship Id="rId12" Type="http://schemas.openxmlformats.org/officeDocument/2006/relationships/hyperlink" Target="https://infourok.ru/" TargetMode="External"/><Relationship Id="rId33" Type="http://schemas.openxmlformats.org/officeDocument/2006/relationships/hyperlink" Target="https://resh.edu.ru/" TargetMode="External"/><Relationship Id="rId108" Type="http://schemas.openxmlformats.org/officeDocument/2006/relationships/hyperlink" Target="https://m.edsoo.ru/f840c162" TargetMode="External"/><Relationship Id="rId129" Type="http://schemas.openxmlformats.org/officeDocument/2006/relationships/hyperlink" Target="https://m.edsoo.ru/f840ed90" TargetMode="External"/><Relationship Id="rId54" Type="http://schemas.openxmlformats.org/officeDocument/2006/relationships/hyperlink" Target="https://m.edsoo.ru/7f412850" TargetMode="External"/><Relationship Id="rId75" Type="http://schemas.openxmlformats.org/officeDocument/2006/relationships/hyperlink" Target="https://resh.edu.ru/subject/lesson/3951/" TargetMode="External"/><Relationship Id="rId96" Type="http://schemas.openxmlformats.org/officeDocument/2006/relationships/hyperlink" Target="https://infourok.ru/prezentaciya-k-uroku-okruzhayuschego-mira-vo-om-klasse-pravila-povedeniya-v-shkole-2783646.html" TargetMode="External"/><Relationship Id="rId140" Type="http://schemas.openxmlformats.org/officeDocument/2006/relationships/hyperlink" Target="https://m.edsoo.ru/f8410910" TargetMode="External"/><Relationship Id="rId161" Type="http://schemas.openxmlformats.org/officeDocument/2006/relationships/hyperlink" Target="https://m.edsoo.ru/f8415636" TargetMode="External"/><Relationship Id="rId182" Type="http://schemas.openxmlformats.org/officeDocument/2006/relationships/hyperlink" Target="https://m.edsoo.ru/f841c56c" TargetMode="External"/><Relationship Id="rId6" Type="http://schemas.openxmlformats.org/officeDocument/2006/relationships/hyperlink" Target="https://infourok.ru/" TargetMode="Externa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m.edsoo.ru/f840da26" TargetMode="External"/><Relationship Id="rId44" Type="http://schemas.openxmlformats.org/officeDocument/2006/relationships/hyperlink" Target="https://m.edsoo.ru/7f4116e4" TargetMode="External"/><Relationship Id="rId65" Type="http://schemas.openxmlformats.org/officeDocument/2006/relationships/hyperlink" Target="https://resh.edu.ru/subject/lesson/5091/" TargetMode="External"/><Relationship Id="rId86" Type="http://schemas.openxmlformats.org/officeDocument/2006/relationships/hyperlink" Target="https://resh.edu.ru/subject/lesson/6071/" TargetMode="External"/><Relationship Id="rId130" Type="http://schemas.openxmlformats.org/officeDocument/2006/relationships/hyperlink" Target="https://m.edsoo.ru/f840ef2a" TargetMode="External"/><Relationship Id="rId151" Type="http://schemas.openxmlformats.org/officeDocument/2006/relationships/hyperlink" Target="https://m.edsoo.ru/f8413c3c" TargetMode="External"/><Relationship Id="rId172" Type="http://schemas.openxmlformats.org/officeDocument/2006/relationships/hyperlink" Target="https://m.edsoo.ru/f8417b34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infourok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m.edsoo.ru/f840f9fc" TargetMode="External"/><Relationship Id="rId34" Type="http://schemas.openxmlformats.org/officeDocument/2006/relationships/hyperlink" Target="https://infourok.ru/" TargetMode="External"/><Relationship Id="rId50" Type="http://schemas.openxmlformats.org/officeDocument/2006/relationships/hyperlink" Target="https://m.edsoo.ru/7f4116e4" TargetMode="External"/><Relationship Id="rId55" Type="http://schemas.openxmlformats.org/officeDocument/2006/relationships/hyperlink" Target="https://m.edsoo.ru/7f412850" TargetMode="External"/><Relationship Id="rId76" Type="http://schemas.openxmlformats.org/officeDocument/2006/relationships/hyperlink" Target="https://resh.edu.ru/subject/lesson/3963/" TargetMode="External"/><Relationship Id="rId97" Type="http://schemas.openxmlformats.org/officeDocument/2006/relationships/hyperlink" Target="https://resh.edu.ru/subject/lesson/5564/" TargetMode="External"/><Relationship Id="rId104" Type="http://schemas.openxmlformats.org/officeDocument/2006/relationships/hyperlink" Target="https://resh.edu.ru/subject/lesson/5535/" TargetMode="External"/><Relationship Id="rId120" Type="http://schemas.openxmlformats.org/officeDocument/2006/relationships/hyperlink" Target="https://m.edsoo.ru/f840df26" TargetMode="External"/><Relationship Id="rId125" Type="http://schemas.openxmlformats.org/officeDocument/2006/relationships/hyperlink" Target="https://m.edsoo.ru/f840e85e" TargetMode="External"/><Relationship Id="rId141" Type="http://schemas.openxmlformats.org/officeDocument/2006/relationships/hyperlink" Target="https://m.edsoo.ru/f8411f90" TargetMode="External"/><Relationship Id="rId146" Type="http://schemas.openxmlformats.org/officeDocument/2006/relationships/hyperlink" Target="https://m.edsoo.ru/f8412896" TargetMode="External"/><Relationship Id="rId167" Type="http://schemas.openxmlformats.org/officeDocument/2006/relationships/hyperlink" Target="https://m.edsoo.ru/f8416180" TargetMode="External"/><Relationship Id="rId188" Type="http://schemas.openxmlformats.org/officeDocument/2006/relationships/hyperlink" Target="https://m.edsoo.ru/f841d336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infourok.ru/urok-s-prezentaciey-po-okruzhayuschemu-miru-na-temu-kto-takie-ptici-3947357.html" TargetMode="External"/><Relationship Id="rId92" Type="http://schemas.openxmlformats.org/officeDocument/2006/relationships/hyperlink" Target="https://infourok.ru/prezentaciya-po-okruzhayuschemu-miru-na-temu-krasnaya-kniga-rossii-klass-685222.html" TargetMode="External"/><Relationship Id="rId162" Type="http://schemas.openxmlformats.org/officeDocument/2006/relationships/hyperlink" Target="https://m.edsoo.ru/f8418dc2" TargetMode="External"/><Relationship Id="rId183" Type="http://schemas.openxmlformats.org/officeDocument/2006/relationships/hyperlink" Target="https://m.edsoo.ru/f841c8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infourok.ru/" TargetMode="External"/><Relationship Id="rId40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16e4" TargetMode="External"/><Relationship Id="rId66" Type="http://schemas.openxmlformats.org/officeDocument/2006/relationships/hyperlink" Target="https://infourok.ru/prezentaciya-k-uroku-tehnologii-v-klasse-priroda-i-tvorchestvo-prirodnie-materiali-2189795.html" TargetMode="External"/><Relationship Id="rId87" Type="http://schemas.openxmlformats.org/officeDocument/2006/relationships/hyperlink" Target="https://resh.edu.ru/subject/lesson/6071/" TargetMode="External"/><Relationship Id="rId110" Type="http://schemas.openxmlformats.org/officeDocument/2006/relationships/hyperlink" Target="https://m.edsoo.ru/f840ff74" TargetMode="External"/><Relationship Id="rId115" Type="http://schemas.openxmlformats.org/officeDocument/2006/relationships/hyperlink" Target="https://m.edsoo.ru/f840d328" TargetMode="External"/><Relationship Id="rId131" Type="http://schemas.openxmlformats.org/officeDocument/2006/relationships/hyperlink" Target="https://m.edsoo.ru/f840fde4" TargetMode="External"/><Relationship Id="rId136" Type="http://schemas.openxmlformats.org/officeDocument/2006/relationships/hyperlink" Target="https://m.edsoo.ru/f8410dd4" TargetMode="External"/><Relationship Id="rId157" Type="http://schemas.openxmlformats.org/officeDocument/2006/relationships/hyperlink" Target="https://m.edsoo.ru/f8418dc2" TargetMode="External"/><Relationship Id="rId178" Type="http://schemas.openxmlformats.org/officeDocument/2006/relationships/hyperlink" Target="https://m.edsoo.ru/f8419c54" TargetMode="External"/><Relationship Id="rId61" Type="http://schemas.openxmlformats.org/officeDocument/2006/relationships/hyperlink" Target="https://resh.edu.ru/subject/lesson/5091/" TargetMode="External"/><Relationship Id="rId82" Type="http://schemas.openxmlformats.org/officeDocument/2006/relationships/hyperlink" Target="https://resh.edu.ru/subject/lesson/6071/" TargetMode="External"/><Relationship Id="rId152" Type="http://schemas.openxmlformats.org/officeDocument/2006/relationships/hyperlink" Target="https://m.edsoo.ru/f8413e30" TargetMode="External"/><Relationship Id="rId173" Type="http://schemas.openxmlformats.org/officeDocument/2006/relationships/hyperlink" Target="https://m.edsoo.ru/f8417d1e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infourok.ru/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m.edsoo.ru/7f412850" TargetMode="External"/><Relationship Id="rId77" Type="http://schemas.openxmlformats.org/officeDocument/2006/relationships/hyperlink" Target="https://resh.edu.ru/subject/lesson/4001/" TargetMode="External"/><Relationship Id="rId100" Type="http://schemas.openxmlformats.org/officeDocument/2006/relationships/hyperlink" Target="https://infourok.ru/prezentaciya-po-teme-pravila-povedeniya-v-obshestvennom-transporte-1-2-klass-6320609.html" TargetMode="External"/><Relationship Id="rId105" Type="http://schemas.openxmlformats.org/officeDocument/2006/relationships/hyperlink" Target="https://resh.edu.ru/subject/lesson/3739/" TargetMode="External"/><Relationship Id="rId126" Type="http://schemas.openxmlformats.org/officeDocument/2006/relationships/hyperlink" Target="https://m.edsoo.ru/f840ea16" TargetMode="External"/><Relationship Id="rId147" Type="http://schemas.openxmlformats.org/officeDocument/2006/relationships/hyperlink" Target="https://m.edsoo.ru/f841254e" TargetMode="External"/><Relationship Id="rId168" Type="http://schemas.openxmlformats.org/officeDocument/2006/relationships/hyperlink" Target="https://m.edsoo.ru/f8416996" TargetMode="External"/><Relationship Id="rId8" Type="http://schemas.openxmlformats.org/officeDocument/2006/relationships/hyperlink" Target="https://infourok.ru/" TargetMode="External"/><Relationship Id="rId51" Type="http://schemas.openxmlformats.org/officeDocument/2006/relationships/hyperlink" Target="https://m.edsoo.ru/7f412850" TargetMode="External"/><Relationship Id="rId72" Type="http://schemas.openxmlformats.org/officeDocument/2006/relationships/hyperlink" Target="https://infourok.ru/prezentaciya-po-okruzhayuschemu-miru-v-klasse-na-temu-ti-peshehod-1914896.html" TargetMode="External"/><Relationship Id="rId93" Type="http://schemas.openxmlformats.org/officeDocument/2006/relationships/hyperlink" Target="https://resh.edu.ru/subject/lesson/3719/" TargetMode="External"/><Relationship Id="rId98" Type="http://schemas.openxmlformats.org/officeDocument/2006/relationships/hyperlink" Target="https://resh.edu.ru/subject/lesson/5963/" TargetMode="External"/><Relationship Id="rId121" Type="http://schemas.openxmlformats.org/officeDocument/2006/relationships/hyperlink" Target="https://m.edsoo.ru/f840e0de" TargetMode="External"/><Relationship Id="rId142" Type="http://schemas.openxmlformats.org/officeDocument/2006/relationships/hyperlink" Target="https://m.edsoo.ru/f8411dd8" TargetMode="External"/><Relationship Id="rId163" Type="http://schemas.openxmlformats.org/officeDocument/2006/relationships/hyperlink" Target="https://m.edsoo.ru/f8415da2" TargetMode="External"/><Relationship Id="rId184" Type="http://schemas.openxmlformats.org/officeDocument/2006/relationships/hyperlink" Target="https://m.edsoo.ru/f841c9f4" TargetMode="External"/><Relationship Id="rId189" Type="http://schemas.openxmlformats.org/officeDocument/2006/relationships/hyperlink" Target="https://m.edsoo.ru/f841dc5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m.edsoo.ru/7f4116e4" TargetMode="External"/><Relationship Id="rId67" Type="http://schemas.openxmlformats.org/officeDocument/2006/relationships/hyperlink" Target="https://resh.edu.ru/subject/lesson/5164/" TargetMode="External"/><Relationship Id="rId116" Type="http://schemas.openxmlformats.org/officeDocument/2006/relationships/hyperlink" Target="https://m.edsoo.ru/f840cb62" TargetMode="External"/><Relationship Id="rId137" Type="http://schemas.openxmlformats.org/officeDocument/2006/relationships/hyperlink" Target="https://m.edsoo.ru/f8410aa0" TargetMode="External"/><Relationship Id="rId158" Type="http://schemas.openxmlformats.org/officeDocument/2006/relationships/hyperlink" Target="https://m.edsoo.ru/f8415118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m.edsoo.ru/7f4116e4" TargetMode="External"/><Relationship Id="rId62" Type="http://schemas.openxmlformats.org/officeDocument/2006/relationships/hyperlink" Target="https://infourok.ru/vneurochnoe-zanyatie-v-klasse-konspekt-prezentaciya-po-teme-s-chego-nachinaetsya-rodina-gosudarstvennie-i-narodnie-simvoli-1137898.html" TargetMode="External"/><Relationship Id="rId83" Type="http://schemas.openxmlformats.org/officeDocument/2006/relationships/hyperlink" Target="https://resh.edu.ru/subject/lesson/6071/" TargetMode="External"/><Relationship Id="rId88" Type="http://schemas.openxmlformats.org/officeDocument/2006/relationships/hyperlink" Target="https://infourok.ru/prezentaciya-po-okruzhayuschemu-miru-vo-klasse-na-temu-zemlya-planeta-solnechnoy-sistemi-umk-nachalnaya-shkola-veka-2540088.html" TargetMode="External"/><Relationship Id="rId111" Type="http://schemas.openxmlformats.org/officeDocument/2006/relationships/hyperlink" Target="https://m.edsoo.ru/f841330e" TargetMode="External"/><Relationship Id="rId132" Type="http://schemas.openxmlformats.org/officeDocument/2006/relationships/hyperlink" Target="https://m.edsoo.ru/f840f240" TargetMode="External"/><Relationship Id="rId153" Type="http://schemas.openxmlformats.org/officeDocument/2006/relationships/hyperlink" Target="https://m.edsoo.ru/f84140ba" TargetMode="External"/><Relationship Id="rId174" Type="http://schemas.openxmlformats.org/officeDocument/2006/relationships/hyperlink" Target="https://m.edsoo.ru/f8417f08" TargetMode="External"/><Relationship Id="rId179" Type="http://schemas.openxmlformats.org/officeDocument/2006/relationships/hyperlink" Target="https://m.edsoo.ru/f8419894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infourok.ru/" TargetMode="External"/><Relationship Id="rId57" Type="http://schemas.openxmlformats.org/officeDocument/2006/relationships/hyperlink" Target="https://m.edsoo.ru/7f412850" TargetMode="External"/><Relationship Id="rId106" Type="http://schemas.openxmlformats.org/officeDocument/2006/relationships/hyperlink" Target="https://resh.edu.ru/subject/lesson/3739/" TargetMode="External"/><Relationship Id="rId127" Type="http://schemas.openxmlformats.org/officeDocument/2006/relationships/hyperlink" Target="https://m.edsoo.ru/f840ea16" TargetMode="External"/><Relationship Id="rId10" Type="http://schemas.openxmlformats.org/officeDocument/2006/relationships/hyperlink" Target="https://infourok.ru/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m.edsoo.ru/7f412850" TargetMode="External"/><Relationship Id="rId73" Type="http://schemas.openxmlformats.org/officeDocument/2006/relationships/hyperlink" Target="https://infourok.ru/prezentaciya-po-okruzhayuschemu-miru-v-klasse-na-temu-semya-1214791.html" TargetMode="External"/><Relationship Id="rId78" Type="http://schemas.openxmlformats.org/officeDocument/2006/relationships/hyperlink" Target="https://resh.edu.ru/subject/lesson/3632/" TargetMode="External"/><Relationship Id="rId94" Type="http://schemas.openxmlformats.org/officeDocument/2006/relationships/hyperlink" Target="https://resh.edu.ru/subject/lesson/5527/" TargetMode="External"/><Relationship Id="rId99" Type="http://schemas.openxmlformats.org/officeDocument/2006/relationships/hyperlink" Target="https://resh.edu.ru/subject/lesson/3773/" TargetMode="External"/><Relationship Id="rId101" Type="http://schemas.openxmlformats.org/officeDocument/2006/relationships/hyperlink" Target="https://infourok.ru/prezentaciya-k-uroku-okruzhayuschiy-mir-klass-rodoslovnaya-1890733.html" TargetMode="External"/><Relationship Id="rId122" Type="http://schemas.openxmlformats.org/officeDocument/2006/relationships/hyperlink" Target="https://m.edsoo.ru/f840e282" TargetMode="External"/><Relationship Id="rId143" Type="http://schemas.openxmlformats.org/officeDocument/2006/relationships/hyperlink" Target="https://m.edsoo.ru/f8411c0c" TargetMode="External"/><Relationship Id="rId148" Type="http://schemas.openxmlformats.org/officeDocument/2006/relationships/hyperlink" Target="https://m.edsoo.ru/f8412706" TargetMode="External"/><Relationship Id="rId164" Type="http://schemas.openxmlformats.org/officeDocument/2006/relationships/hyperlink" Target="https://m.edsoo.ru/f8415f50" TargetMode="External"/><Relationship Id="rId169" Type="http://schemas.openxmlformats.org/officeDocument/2006/relationships/hyperlink" Target="https://m.edsoo.ru/f8416b58" TargetMode="External"/><Relationship Id="rId185" Type="http://schemas.openxmlformats.org/officeDocument/2006/relationships/hyperlink" Target="https://m.edsoo.ru/f841dac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80" Type="http://schemas.openxmlformats.org/officeDocument/2006/relationships/hyperlink" Target="https://m.edsoo.ru/f841b284" TargetMode="External"/><Relationship Id="rId26" Type="http://schemas.openxmlformats.org/officeDocument/2006/relationships/hyperlink" Target="https://infourok.ru/" TargetMode="External"/><Relationship Id="rId47" Type="http://schemas.openxmlformats.org/officeDocument/2006/relationships/hyperlink" Target="https://m.edsoo.ru/7f4116e4" TargetMode="External"/><Relationship Id="rId68" Type="http://schemas.openxmlformats.org/officeDocument/2006/relationships/hyperlink" Target="https://resh.edu.ru/subject/lesson/4043/" TargetMode="External"/><Relationship Id="rId89" Type="http://schemas.openxmlformats.org/officeDocument/2006/relationships/hyperlink" Target="https://infourok.ru/material.html?mid=40868" TargetMode="External"/><Relationship Id="rId112" Type="http://schemas.openxmlformats.org/officeDocument/2006/relationships/hyperlink" Target="https://m.edsoo.ru/f84123aa" TargetMode="External"/><Relationship Id="rId133" Type="http://schemas.openxmlformats.org/officeDocument/2006/relationships/hyperlink" Target="https://m.edsoo.ru/f84104ba" TargetMode="External"/><Relationship Id="rId154" Type="http://schemas.openxmlformats.org/officeDocument/2006/relationships/hyperlink" Target="https://m.edsoo.ru/f841380e" TargetMode="External"/><Relationship Id="rId175" Type="http://schemas.openxmlformats.org/officeDocument/2006/relationships/hyperlink" Target="https://m.edsoo.ru/f84181ce" TargetMode="External"/><Relationship Id="rId16" Type="http://schemas.openxmlformats.org/officeDocument/2006/relationships/hyperlink" Target="https://infourok.ru/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m.edsoo.ru/7f412850" TargetMode="External"/><Relationship Id="rId79" Type="http://schemas.openxmlformats.org/officeDocument/2006/relationships/hyperlink" Target="https://resh.edu.ru/subject/lesson/3664/" TargetMode="External"/><Relationship Id="rId102" Type="http://schemas.openxmlformats.org/officeDocument/2006/relationships/hyperlink" Target="https://resh.edu.ru/subject/lesson/5538/" TargetMode="External"/><Relationship Id="rId123" Type="http://schemas.openxmlformats.org/officeDocument/2006/relationships/hyperlink" Target="https://m.edsoo.ru/f840e41c" TargetMode="External"/><Relationship Id="rId144" Type="http://schemas.openxmlformats.org/officeDocument/2006/relationships/hyperlink" Target="https://m.edsoo.ru/f84118a6" TargetMode="External"/><Relationship Id="rId90" Type="http://schemas.openxmlformats.org/officeDocument/2006/relationships/hyperlink" Target="https://infourok.ru/prezentaciya-po-okruzhayuschemu-miru-ribi-klass-2142398.html" TargetMode="External"/><Relationship Id="rId165" Type="http://schemas.openxmlformats.org/officeDocument/2006/relationships/hyperlink" Target="https://m.edsoo.ru/f8416306" TargetMode="External"/><Relationship Id="rId186" Type="http://schemas.openxmlformats.org/officeDocument/2006/relationships/hyperlink" Target="https://m.edsoo.ru/f841d188" TargetMode="External"/><Relationship Id="rId27" Type="http://schemas.openxmlformats.org/officeDocument/2006/relationships/hyperlink" Target="https://resh.edu.ru/" TargetMode="External"/><Relationship Id="rId48" Type="http://schemas.openxmlformats.org/officeDocument/2006/relationships/hyperlink" Target="https://m.edsoo.ru/7f4116e4" TargetMode="External"/><Relationship Id="rId69" Type="http://schemas.openxmlformats.org/officeDocument/2006/relationships/hyperlink" Target="https://resh.edu.ru/subject/lesson/3940/" TargetMode="External"/><Relationship Id="rId113" Type="http://schemas.openxmlformats.org/officeDocument/2006/relationships/hyperlink" Target="https://m.edsoo.ru/f840c7ca" TargetMode="External"/><Relationship Id="rId134" Type="http://schemas.openxmlformats.org/officeDocument/2006/relationships/hyperlink" Target="https://m.edsoo.ru/f8410f78" TargetMode="External"/><Relationship Id="rId80" Type="http://schemas.openxmlformats.org/officeDocument/2006/relationships/hyperlink" Target="https://resh.edu.ru/subject/lesson/4002/" TargetMode="External"/><Relationship Id="rId155" Type="http://schemas.openxmlformats.org/officeDocument/2006/relationships/hyperlink" Target="https://m.edsoo.ru/f8414d1c" TargetMode="External"/><Relationship Id="rId176" Type="http://schemas.openxmlformats.org/officeDocument/2006/relationships/hyperlink" Target="https://m.edsoo.ru/f84185ac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infourok.ru/" TargetMode="External"/><Relationship Id="rId59" Type="http://schemas.openxmlformats.org/officeDocument/2006/relationships/hyperlink" Target="https://m.edsoo.ru/7f412850" TargetMode="External"/><Relationship Id="rId103" Type="http://schemas.openxmlformats.org/officeDocument/2006/relationships/hyperlink" Target="https://resh.edu.ru/subject/lesson/4307/" TargetMode="External"/><Relationship Id="rId124" Type="http://schemas.openxmlformats.org/officeDocument/2006/relationships/hyperlink" Target="https://m.edsoo.ru/f840e6a6" TargetMode="External"/><Relationship Id="rId70" Type="http://schemas.openxmlformats.org/officeDocument/2006/relationships/hyperlink" Target="https://infourok.ru/prezentaciya-po-okruzhayuschemu-miru-na-temu-obitateli-morey-i-okeanov-klass-3941300.html" TargetMode="External"/><Relationship Id="rId91" Type="http://schemas.openxmlformats.org/officeDocument/2006/relationships/hyperlink" Target="https://infourok.ru/prezentaciya_po_okruzhayuschemu_miru__zveri_-_mlekopitayuschie._2_klass.-161450.htm" TargetMode="External"/><Relationship Id="rId145" Type="http://schemas.openxmlformats.org/officeDocument/2006/relationships/hyperlink" Target="https://m.edsoo.ru/f84112c0" TargetMode="External"/><Relationship Id="rId166" Type="http://schemas.openxmlformats.org/officeDocument/2006/relationships/hyperlink" Target="https://m.edsoo.ru/f84164be" TargetMode="External"/><Relationship Id="rId187" Type="http://schemas.openxmlformats.org/officeDocument/2006/relationships/hyperlink" Target="https://m.edsoo.ru/f841d8ea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infourok.ru/" TargetMode="External"/><Relationship Id="rId49" Type="http://schemas.openxmlformats.org/officeDocument/2006/relationships/hyperlink" Target="https://m.edsoo.ru/7f4116e4" TargetMode="External"/><Relationship Id="rId114" Type="http://schemas.openxmlformats.org/officeDocument/2006/relationships/hyperlink" Target="https://m.edsoo.ru/f840c392" TargetMode="External"/><Relationship Id="rId60" Type="http://schemas.openxmlformats.org/officeDocument/2006/relationships/hyperlink" Target="https://resh.edu.ru/subject/lesson/5958/" TargetMode="External"/><Relationship Id="rId81" Type="http://schemas.openxmlformats.org/officeDocument/2006/relationships/hyperlink" Target="https://resh.edu.ru/subject/lesson/6077/" TargetMode="External"/><Relationship Id="rId135" Type="http://schemas.openxmlformats.org/officeDocument/2006/relationships/hyperlink" Target="https://m.edsoo.ru/f84116c6" TargetMode="External"/><Relationship Id="rId156" Type="http://schemas.openxmlformats.org/officeDocument/2006/relationships/hyperlink" Target="https://m.edsoo.ru/f8414eca" TargetMode="External"/><Relationship Id="rId177" Type="http://schemas.openxmlformats.org/officeDocument/2006/relationships/hyperlink" Target="https://m.edsoo.ru/f84175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73</Pages>
  <Words>14533</Words>
  <Characters>82839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10</cp:revision>
  <cp:lastPrinted>2023-08-31T09:34:00Z</cp:lastPrinted>
  <dcterms:created xsi:type="dcterms:W3CDTF">2023-08-31T08:00:00Z</dcterms:created>
  <dcterms:modified xsi:type="dcterms:W3CDTF">2024-09-26T07:45:00Z</dcterms:modified>
</cp:coreProperties>
</file>